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708"/>
        <w:gridCol w:w="4644"/>
      </w:tblGrid>
      <w:tr w:rsidR="00467C21" w:rsidRPr="00BA60B4" w:rsidTr="00782EA5">
        <w:tc>
          <w:tcPr>
            <w:tcW w:w="9288" w:type="dxa"/>
            <w:gridSpan w:val="3"/>
            <w:shd w:val="clear" w:color="auto" w:fill="BFBFBF" w:themeFill="background1" w:themeFillShade="BF"/>
          </w:tcPr>
          <w:p w:rsidR="00467C21" w:rsidRPr="00BA60B4" w:rsidRDefault="00467C21" w:rsidP="00782EA5">
            <w:pPr>
              <w:jc w:val="center"/>
              <w:rPr>
                <w:b/>
              </w:rPr>
            </w:pPr>
            <w:r w:rsidRPr="00BA60B4">
              <w:rPr>
                <w:b/>
              </w:rPr>
              <w:t>OBRAZAC</w:t>
            </w:r>
          </w:p>
          <w:p w:rsidR="00467C21" w:rsidRPr="00BA60B4" w:rsidRDefault="00467C21" w:rsidP="00782EA5">
            <w:pPr>
              <w:jc w:val="center"/>
            </w:pPr>
            <w:r w:rsidRPr="00BA60B4">
              <w:t>Sudjelovanja u savjetovanju o nacrtu zakona, drugog propisa ili akta</w:t>
            </w:r>
          </w:p>
          <w:p w:rsidR="00467C21" w:rsidRPr="00BA60B4" w:rsidRDefault="00467C21" w:rsidP="00782EA5">
            <w:pPr>
              <w:jc w:val="center"/>
            </w:pPr>
          </w:p>
        </w:tc>
      </w:tr>
      <w:tr w:rsidR="00467C21" w:rsidRPr="00BA60B4" w:rsidTr="00782EA5">
        <w:tc>
          <w:tcPr>
            <w:tcW w:w="9288" w:type="dxa"/>
            <w:gridSpan w:val="3"/>
          </w:tcPr>
          <w:p w:rsidR="00DC1EBB" w:rsidRPr="00DC1EBB" w:rsidRDefault="00DE063F" w:rsidP="00C14AC2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Pr="00DE063F">
              <w:rPr>
                <w:b/>
              </w:rPr>
              <w:t xml:space="preserve">acrt </w:t>
            </w:r>
            <w:r w:rsidR="00DC1EBB" w:rsidRPr="00DC1EBB">
              <w:rPr>
                <w:b/>
              </w:rPr>
              <w:t>III</w:t>
            </w:r>
            <w:r w:rsidR="003C0B3A">
              <w:rPr>
                <w:b/>
              </w:rPr>
              <w:t>.</w:t>
            </w:r>
            <w:r w:rsidR="00DC1EBB" w:rsidRPr="00DC1EBB">
              <w:rPr>
                <w:b/>
              </w:rPr>
              <w:t xml:space="preserve"> Nacionalnog izvješća o provedbi </w:t>
            </w:r>
            <w:r w:rsidR="00C14AC2" w:rsidRPr="00C14AC2">
              <w:rPr>
                <w:b/>
                <w:bCs/>
              </w:rPr>
              <w:t>UNECE Strategije za obrazovanje za održivi razvoj</w:t>
            </w:r>
          </w:p>
        </w:tc>
      </w:tr>
      <w:tr w:rsidR="00467C21" w:rsidRPr="00BA60B4" w:rsidTr="00782EA5">
        <w:tc>
          <w:tcPr>
            <w:tcW w:w="9288" w:type="dxa"/>
            <w:gridSpan w:val="3"/>
          </w:tcPr>
          <w:p w:rsidR="00467C21" w:rsidRPr="00BA60B4" w:rsidRDefault="00467C21" w:rsidP="00782EA5">
            <w:pPr>
              <w:jc w:val="center"/>
            </w:pPr>
            <w:r w:rsidRPr="00BA60B4">
              <w:t>Ministarstvo zaštite okoliša i prirode</w:t>
            </w:r>
          </w:p>
          <w:p w:rsidR="00467C21" w:rsidRPr="00BA60B4" w:rsidRDefault="00467C21" w:rsidP="00782EA5">
            <w:pPr>
              <w:jc w:val="center"/>
            </w:pPr>
          </w:p>
        </w:tc>
      </w:tr>
      <w:tr w:rsidR="00467C21" w:rsidRPr="00BA60B4" w:rsidTr="00782EA5">
        <w:tc>
          <w:tcPr>
            <w:tcW w:w="4644" w:type="dxa"/>
            <w:gridSpan w:val="2"/>
          </w:tcPr>
          <w:p w:rsidR="004977BE" w:rsidRDefault="00467C21" w:rsidP="00DC1EBB">
            <w:r w:rsidRPr="00BA60B4">
              <w:t>Početak savjetovanja:</w:t>
            </w:r>
            <w:r w:rsidR="006A503B" w:rsidRPr="00BA60B4">
              <w:t xml:space="preserve"> </w:t>
            </w:r>
          </w:p>
          <w:p w:rsidR="006A503B" w:rsidRPr="004977BE" w:rsidRDefault="004871AE" w:rsidP="004871AE">
            <w:r w:rsidRPr="004871AE">
              <w:rPr>
                <w:b/>
              </w:rPr>
              <w:t>22</w:t>
            </w:r>
            <w:r>
              <w:t>.</w:t>
            </w:r>
            <w:r w:rsidR="004977BE">
              <w:t xml:space="preserve"> </w:t>
            </w:r>
            <w:r w:rsidR="00DC1EBB">
              <w:rPr>
                <w:b/>
              </w:rPr>
              <w:t>listopada</w:t>
            </w:r>
            <w:r w:rsidR="00AD25E0" w:rsidRPr="00FA448B">
              <w:rPr>
                <w:b/>
              </w:rPr>
              <w:t xml:space="preserve"> 201</w:t>
            </w:r>
            <w:r>
              <w:rPr>
                <w:b/>
              </w:rPr>
              <w:t>4</w:t>
            </w:r>
            <w:r w:rsidR="00AD25E0" w:rsidRPr="00FA448B">
              <w:rPr>
                <w:b/>
              </w:rPr>
              <w:t>.</w:t>
            </w:r>
          </w:p>
        </w:tc>
        <w:tc>
          <w:tcPr>
            <w:tcW w:w="4644" w:type="dxa"/>
          </w:tcPr>
          <w:p w:rsidR="00467C21" w:rsidRDefault="00467C21" w:rsidP="00DE063F">
            <w:r w:rsidRPr="00BA60B4">
              <w:t>Završetak savjetovanja:</w:t>
            </w:r>
            <w:r w:rsidR="006A503B" w:rsidRPr="00BA60B4">
              <w:t xml:space="preserve"> </w:t>
            </w:r>
          </w:p>
          <w:p w:rsidR="00AD25E0" w:rsidRPr="00FA448B" w:rsidRDefault="004871AE" w:rsidP="004871AE">
            <w:pPr>
              <w:rPr>
                <w:b/>
              </w:rPr>
            </w:pPr>
            <w:r>
              <w:rPr>
                <w:b/>
              </w:rPr>
              <w:t>20.</w:t>
            </w:r>
            <w:r w:rsidR="00AD25E0" w:rsidRPr="00FA448B">
              <w:rPr>
                <w:b/>
              </w:rPr>
              <w:t xml:space="preserve"> </w:t>
            </w:r>
            <w:r w:rsidR="004977BE">
              <w:rPr>
                <w:b/>
              </w:rPr>
              <w:t>studenog</w:t>
            </w:r>
            <w:r w:rsidR="00AD25E0" w:rsidRPr="00FA448B">
              <w:rPr>
                <w:b/>
              </w:rPr>
              <w:t xml:space="preserve"> </w:t>
            </w:r>
            <w:r w:rsidR="004977BE">
              <w:rPr>
                <w:b/>
              </w:rPr>
              <w:t xml:space="preserve"> </w:t>
            </w:r>
            <w:r w:rsidR="00AD25E0" w:rsidRPr="00FA448B">
              <w:rPr>
                <w:b/>
              </w:rPr>
              <w:t>201</w:t>
            </w:r>
            <w:r>
              <w:rPr>
                <w:b/>
              </w:rPr>
              <w:t>4</w:t>
            </w:r>
            <w:r w:rsidR="00AD25E0" w:rsidRPr="00FA448B">
              <w:rPr>
                <w:b/>
              </w:rPr>
              <w:t>.</w:t>
            </w:r>
          </w:p>
        </w:tc>
      </w:tr>
      <w:tr w:rsidR="00467C21" w:rsidRPr="00BA60B4" w:rsidTr="00782EA5">
        <w:tc>
          <w:tcPr>
            <w:tcW w:w="3936" w:type="dxa"/>
          </w:tcPr>
          <w:p w:rsidR="00467C21" w:rsidRPr="00BA60B4" w:rsidRDefault="00467C21" w:rsidP="00782EA5">
            <w:r w:rsidRPr="00BA60B4">
              <w:t>Naziv predstavnika zainteresirane javnosti koja daje svoje mišljenje, primjedbe i prijedloge na predloženi nacrt</w:t>
            </w:r>
          </w:p>
          <w:p w:rsidR="00467C21" w:rsidRPr="00BA60B4" w:rsidRDefault="00467C21" w:rsidP="00782EA5"/>
        </w:tc>
        <w:tc>
          <w:tcPr>
            <w:tcW w:w="5352" w:type="dxa"/>
            <w:gridSpan w:val="2"/>
          </w:tcPr>
          <w:p w:rsidR="00467C21" w:rsidRPr="00BA60B4" w:rsidRDefault="00467C21" w:rsidP="00782EA5"/>
        </w:tc>
      </w:tr>
      <w:tr w:rsidR="00467C21" w:rsidRPr="00BA60B4" w:rsidTr="00782EA5">
        <w:tc>
          <w:tcPr>
            <w:tcW w:w="3936" w:type="dxa"/>
          </w:tcPr>
          <w:p w:rsidR="00467C21" w:rsidRPr="00BA60B4" w:rsidRDefault="00467C21" w:rsidP="00782EA5">
            <w:r w:rsidRPr="00BA60B4">
              <w:t>Interes, odnosno kat</w:t>
            </w:r>
            <w:bookmarkStart w:id="0" w:name="_GoBack"/>
            <w:bookmarkEnd w:id="0"/>
            <w:r w:rsidRPr="00BA60B4">
              <w:t>egorija i brojnost korisnika koje predstavljate</w:t>
            </w:r>
          </w:p>
          <w:p w:rsidR="00467C21" w:rsidRPr="00BA60B4" w:rsidRDefault="00467C21" w:rsidP="00782EA5"/>
        </w:tc>
        <w:tc>
          <w:tcPr>
            <w:tcW w:w="5352" w:type="dxa"/>
            <w:gridSpan w:val="2"/>
          </w:tcPr>
          <w:p w:rsidR="00467C21" w:rsidRPr="00BA60B4" w:rsidRDefault="00467C21" w:rsidP="00782EA5"/>
        </w:tc>
      </w:tr>
      <w:tr w:rsidR="00467C21" w:rsidRPr="00BA60B4" w:rsidTr="00782EA5">
        <w:tc>
          <w:tcPr>
            <w:tcW w:w="3936" w:type="dxa"/>
          </w:tcPr>
          <w:p w:rsidR="00467C21" w:rsidRPr="00BA60B4" w:rsidRDefault="00467C21" w:rsidP="00782EA5">
            <w:r w:rsidRPr="00BA60B4">
              <w:t>Načelne primjedbe</w:t>
            </w:r>
          </w:p>
          <w:p w:rsidR="00467C21" w:rsidRPr="00BA60B4" w:rsidRDefault="00467C21" w:rsidP="00782EA5"/>
        </w:tc>
        <w:tc>
          <w:tcPr>
            <w:tcW w:w="5352" w:type="dxa"/>
            <w:gridSpan w:val="2"/>
          </w:tcPr>
          <w:p w:rsidR="00467C21" w:rsidRPr="00BA60B4" w:rsidRDefault="00467C21" w:rsidP="00782EA5"/>
        </w:tc>
      </w:tr>
      <w:tr w:rsidR="00467C21" w:rsidRPr="00BA60B4" w:rsidTr="00782EA5">
        <w:tc>
          <w:tcPr>
            <w:tcW w:w="3936" w:type="dxa"/>
          </w:tcPr>
          <w:p w:rsidR="00467C21" w:rsidRPr="00BA60B4" w:rsidRDefault="00467C21" w:rsidP="00782EA5">
            <w:r w:rsidRPr="00BA60B4">
              <w:t>Primjedbe na pojedine članke nacrta zakona, drugog, propisa ili akta s obrazloženjem</w:t>
            </w:r>
          </w:p>
          <w:p w:rsidR="00467C21" w:rsidRPr="00BA60B4" w:rsidRDefault="00467C21" w:rsidP="00782EA5"/>
          <w:p w:rsidR="00467C21" w:rsidRPr="00BA60B4" w:rsidRDefault="00467C21" w:rsidP="00450D82">
            <w:pPr>
              <w:rPr>
                <w:i/>
              </w:rPr>
            </w:pPr>
          </w:p>
        </w:tc>
        <w:tc>
          <w:tcPr>
            <w:tcW w:w="5352" w:type="dxa"/>
            <w:gridSpan w:val="2"/>
          </w:tcPr>
          <w:p w:rsidR="00467C21" w:rsidRPr="00BA60B4" w:rsidRDefault="00467C21" w:rsidP="00782EA5"/>
        </w:tc>
      </w:tr>
      <w:tr w:rsidR="00467C21" w:rsidRPr="00BA60B4" w:rsidTr="00782EA5">
        <w:tc>
          <w:tcPr>
            <w:tcW w:w="3936" w:type="dxa"/>
          </w:tcPr>
          <w:p w:rsidR="00467C21" w:rsidRPr="00BA60B4" w:rsidRDefault="00467C21" w:rsidP="00782EA5">
            <w:r w:rsidRPr="00BA60B4">
              <w:t>Ime i prezime osobe (ili osoba) koja je sastavljala primjedbe ili osobe ovlaštene za predstavljanje zainteresirane javnosti</w:t>
            </w:r>
          </w:p>
          <w:p w:rsidR="00467C21" w:rsidRPr="00BA60B4" w:rsidRDefault="00467C21" w:rsidP="00782EA5"/>
        </w:tc>
        <w:tc>
          <w:tcPr>
            <w:tcW w:w="5352" w:type="dxa"/>
            <w:gridSpan w:val="2"/>
          </w:tcPr>
          <w:p w:rsidR="00467C21" w:rsidRPr="00BA60B4" w:rsidRDefault="00467C21" w:rsidP="00782EA5"/>
        </w:tc>
      </w:tr>
      <w:tr w:rsidR="00467C21" w:rsidTr="00782EA5">
        <w:tc>
          <w:tcPr>
            <w:tcW w:w="3936" w:type="dxa"/>
          </w:tcPr>
          <w:p w:rsidR="00467C21" w:rsidRDefault="00467C21" w:rsidP="00782EA5">
            <w:r w:rsidRPr="00BA60B4">
              <w:t>Datum dostave</w:t>
            </w:r>
          </w:p>
        </w:tc>
        <w:tc>
          <w:tcPr>
            <w:tcW w:w="5352" w:type="dxa"/>
            <w:gridSpan w:val="2"/>
          </w:tcPr>
          <w:p w:rsidR="00467C21" w:rsidRDefault="00467C21" w:rsidP="00782EA5"/>
        </w:tc>
      </w:tr>
    </w:tbl>
    <w:p w:rsidR="00AC40F4" w:rsidRDefault="00AC40F4"/>
    <w:sectPr w:rsidR="00AC4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C21"/>
    <w:rsid w:val="000E5659"/>
    <w:rsid w:val="001E6F8D"/>
    <w:rsid w:val="002058D8"/>
    <w:rsid w:val="002920DC"/>
    <w:rsid w:val="003C0B3A"/>
    <w:rsid w:val="0041578C"/>
    <w:rsid w:val="00450D82"/>
    <w:rsid w:val="00467C21"/>
    <w:rsid w:val="004871AE"/>
    <w:rsid w:val="004977BE"/>
    <w:rsid w:val="006018D3"/>
    <w:rsid w:val="00606D1F"/>
    <w:rsid w:val="006778C2"/>
    <w:rsid w:val="006A503B"/>
    <w:rsid w:val="00792AEC"/>
    <w:rsid w:val="008D5C32"/>
    <w:rsid w:val="00910152"/>
    <w:rsid w:val="00A938B6"/>
    <w:rsid w:val="00AC40F4"/>
    <w:rsid w:val="00AD25E0"/>
    <w:rsid w:val="00B90D83"/>
    <w:rsid w:val="00BA60B4"/>
    <w:rsid w:val="00C14AC2"/>
    <w:rsid w:val="00D75559"/>
    <w:rsid w:val="00DA1C7C"/>
    <w:rsid w:val="00DC1EBB"/>
    <w:rsid w:val="00DE063F"/>
    <w:rsid w:val="00E40070"/>
    <w:rsid w:val="00F475CA"/>
    <w:rsid w:val="00FA0D53"/>
    <w:rsid w:val="00FA448B"/>
    <w:rsid w:val="00FC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C21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67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C21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67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MZOPUG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Tihana Ceković</dc:creator>
  <cp:lastModifiedBy>Dino Kapuano</cp:lastModifiedBy>
  <cp:revision>2</cp:revision>
  <cp:lastPrinted>2013-10-18T11:38:00Z</cp:lastPrinted>
  <dcterms:created xsi:type="dcterms:W3CDTF">2014-10-21T12:07:00Z</dcterms:created>
  <dcterms:modified xsi:type="dcterms:W3CDTF">2014-10-21T12:07:00Z</dcterms:modified>
</cp:coreProperties>
</file>